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0D4" w:rsidRPr="0011390D" w14:paraId="00A23243" w14:textId="77777777" w:rsidTr="0026590C">
        <w:tc>
          <w:tcPr>
            <w:tcW w:w="9350" w:type="dxa"/>
          </w:tcPr>
          <w:p w14:paraId="1BD97675" w14:textId="264D9813" w:rsidR="000D50D4" w:rsidRPr="002A7AA1" w:rsidRDefault="000D50D4" w:rsidP="0026590C">
            <w:pPr>
              <w:jc w:val="center"/>
              <w:rPr>
                <w:b/>
                <w:bCs/>
                <w:sz w:val="40"/>
                <w:szCs w:val="40"/>
              </w:rPr>
            </w:pPr>
            <w:r w:rsidRPr="002A7AA1">
              <w:rPr>
                <w:b/>
                <w:bCs/>
                <w:sz w:val="40"/>
                <w:szCs w:val="40"/>
              </w:rPr>
              <w:t xml:space="preserve">2024 </w:t>
            </w:r>
            <w:r w:rsidR="002A7AA1" w:rsidRPr="002A7AA1">
              <w:rPr>
                <w:b/>
                <w:bCs/>
                <w:sz w:val="40"/>
                <w:szCs w:val="40"/>
              </w:rPr>
              <w:t xml:space="preserve">HILLIARD </w:t>
            </w:r>
            <w:r w:rsidR="00D46CC6" w:rsidRPr="002A7AA1">
              <w:rPr>
                <w:b/>
                <w:bCs/>
                <w:sz w:val="40"/>
                <w:szCs w:val="40"/>
              </w:rPr>
              <w:t>JV</w:t>
            </w:r>
            <w:r w:rsidRPr="002A7AA1">
              <w:rPr>
                <w:b/>
                <w:bCs/>
                <w:sz w:val="40"/>
                <w:szCs w:val="40"/>
              </w:rPr>
              <w:t xml:space="preserve"> FOOTBALL SCHEDULE</w:t>
            </w:r>
          </w:p>
        </w:tc>
      </w:tr>
      <w:tr w:rsidR="000D50D4" w:rsidRPr="0011390D" w14:paraId="66E72667" w14:textId="77777777" w:rsidTr="0026590C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0D50D4" w:rsidRPr="002A7AA1" w14:paraId="6B9E4D55" w14:textId="77777777" w:rsidTr="0026590C">
              <w:tc>
                <w:tcPr>
                  <w:tcW w:w="2281" w:type="dxa"/>
                </w:tcPr>
                <w:p w14:paraId="696ED9F4" w14:textId="77777777" w:rsidR="000D50D4" w:rsidRPr="002A7AA1" w:rsidRDefault="000D50D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 xml:space="preserve">Date </w:t>
                  </w:r>
                </w:p>
              </w:tc>
              <w:tc>
                <w:tcPr>
                  <w:tcW w:w="2281" w:type="dxa"/>
                </w:tcPr>
                <w:p w14:paraId="5CAC4686" w14:textId="77777777" w:rsidR="000D50D4" w:rsidRPr="002A7AA1" w:rsidRDefault="000D50D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 xml:space="preserve">Team </w:t>
                  </w:r>
                </w:p>
              </w:tc>
              <w:tc>
                <w:tcPr>
                  <w:tcW w:w="2281" w:type="dxa"/>
                </w:tcPr>
                <w:p w14:paraId="581A62A9" w14:textId="77777777" w:rsidR="000D50D4" w:rsidRPr="002A7AA1" w:rsidRDefault="000D50D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 xml:space="preserve">Time </w:t>
                  </w:r>
                </w:p>
              </w:tc>
              <w:tc>
                <w:tcPr>
                  <w:tcW w:w="2281" w:type="dxa"/>
                </w:tcPr>
                <w:p w14:paraId="0747E163" w14:textId="77777777" w:rsidR="000D50D4" w:rsidRPr="002A7AA1" w:rsidRDefault="000D50D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 xml:space="preserve">Location </w:t>
                  </w:r>
                </w:p>
              </w:tc>
            </w:tr>
            <w:tr w:rsidR="000D50D4" w:rsidRPr="002A7AA1" w14:paraId="57C4D36A" w14:textId="77777777" w:rsidTr="0026590C">
              <w:tc>
                <w:tcPr>
                  <w:tcW w:w="2281" w:type="dxa"/>
                </w:tcPr>
                <w:p w14:paraId="3309A2D3" w14:textId="6869F231" w:rsidR="000D50D4" w:rsidRPr="002A7AA1" w:rsidRDefault="00D46CC6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8</w:t>
                  </w:r>
                  <w:r w:rsidR="000D50D4" w:rsidRPr="002A7AA1">
                    <w:rPr>
                      <w:sz w:val="28"/>
                      <w:szCs w:val="28"/>
                    </w:rPr>
                    <w:t>/</w:t>
                  </w:r>
                  <w:r w:rsidRPr="002A7AA1">
                    <w:rPr>
                      <w:sz w:val="28"/>
                      <w:szCs w:val="28"/>
                    </w:rPr>
                    <w:t>22</w:t>
                  </w:r>
                  <w:r w:rsidR="000D50D4" w:rsidRPr="002A7AA1">
                    <w:rPr>
                      <w:sz w:val="28"/>
                      <w:szCs w:val="28"/>
                    </w:rPr>
                    <w:t>/24</w:t>
                  </w:r>
                </w:p>
              </w:tc>
              <w:tc>
                <w:tcPr>
                  <w:tcW w:w="2281" w:type="dxa"/>
                </w:tcPr>
                <w:p w14:paraId="13B856B1" w14:textId="22355B06" w:rsidR="000D50D4" w:rsidRPr="002A7AA1" w:rsidRDefault="00050818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Charlton County</w:t>
                  </w:r>
                </w:p>
              </w:tc>
              <w:tc>
                <w:tcPr>
                  <w:tcW w:w="2281" w:type="dxa"/>
                </w:tcPr>
                <w:p w14:paraId="21E27635" w14:textId="77777777" w:rsidR="000D50D4" w:rsidRPr="002A7AA1" w:rsidRDefault="000D50D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07DD81AF" w14:textId="77777777" w:rsidR="000D50D4" w:rsidRPr="002A7AA1" w:rsidRDefault="000D50D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050818" w:rsidRPr="002A7AA1" w14:paraId="74AE6A13" w14:textId="77777777" w:rsidTr="0026590C">
              <w:tc>
                <w:tcPr>
                  <w:tcW w:w="2281" w:type="dxa"/>
                </w:tcPr>
                <w:p w14:paraId="0EB8C936" w14:textId="119FB093" w:rsidR="00050818" w:rsidRPr="002A7AA1" w:rsidRDefault="00050818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8/29/24</w:t>
                  </w:r>
                </w:p>
              </w:tc>
              <w:tc>
                <w:tcPr>
                  <w:tcW w:w="2281" w:type="dxa"/>
                </w:tcPr>
                <w:p w14:paraId="620BC381" w14:textId="5B7CD861" w:rsidR="00050818" w:rsidRPr="002A7AA1" w:rsidRDefault="00050818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Atkinson County</w:t>
                  </w:r>
                </w:p>
              </w:tc>
              <w:tc>
                <w:tcPr>
                  <w:tcW w:w="2281" w:type="dxa"/>
                </w:tcPr>
                <w:p w14:paraId="7858101D" w14:textId="30F274BE" w:rsidR="00050818" w:rsidRPr="002A7AA1" w:rsidRDefault="00050818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656F2A16" w14:textId="1E5C4218" w:rsidR="00050818" w:rsidRPr="002A7AA1" w:rsidRDefault="002D185C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2D185C" w:rsidRPr="002A7AA1" w14:paraId="2C8B0E27" w14:textId="77777777" w:rsidTr="0026590C">
              <w:tc>
                <w:tcPr>
                  <w:tcW w:w="2281" w:type="dxa"/>
                </w:tcPr>
                <w:p w14:paraId="1CC766C3" w14:textId="6D3E349E" w:rsidR="002D185C" w:rsidRPr="002A7AA1" w:rsidRDefault="002D185C" w:rsidP="0026590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9/5/24</w:t>
                  </w:r>
                </w:p>
              </w:tc>
              <w:tc>
                <w:tcPr>
                  <w:tcW w:w="2281" w:type="dxa"/>
                </w:tcPr>
                <w:p w14:paraId="28BE148B" w14:textId="34CD2824" w:rsidR="002D185C" w:rsidRPr="002A7AA1" w:rsidRDefault="000A4112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Charlton County</w:t>
                  </w:r>
                </w:p>
              </w:tc>
              <w:tc>
                <w:tcPr>
                  <w:tcW w:w="2281" w:type="dxa"/>
                </w:tcPr>
                <w:p w14:paraId="1F26D9D6" w14:textId="3D89BCE1" w:rsidR="002D185C" w:rsidRPr="002A7AA1" w:rsidRDefault="000A4112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307FA934" w14:textId="66C05D6E" w:rsidR="002D185C" w:rsidRPr="002A7AA1" w:rsidRDefault="000B7012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0B7012" w:rsidRPr="002A7AA1" w14:paraId="1430F65C" w14:textId="77777777" w:rsidTr="0026590C">
              <w:tc>
                <w:tcPr>
                  <w:tcW w:w="2281" w:type="dxa"/>
                </w:tcPr>
                <w:p w14:paraId="7E8A314E" w14:textId="1D083D8F" w:rsidR="000B7012" w:rsidRPr="002A7AA1" w:rsidRDefault="0029607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9/12/24</w:t>
                  </w:r>
                </w:p>
              </w:tc>
              <w:tc>
                <w:tcPr>
                  <w:tcW w:w="2281" w:type="dxa"/>
                </w:tcPr>
                <w:p w14:paraId="16927453" w14:textId="43666AF9" w:rsidR="000B7012" w:rsidRPr="002A7AA1" w:rsidRDefault="0029607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Fernandina Beach</w:t>
                  </w:r>
                </w:p>
              </w:tc>
              <w:tc>
                <w:tcPr>
                  <w:tcW w:w="2281" w:type="dxa"/>
                </w:tcPr>
                <w:p w14:paraId="0B8558B7" w14:textId="4B22A939" w:rsidR="000B7012" w:rsidRPr="002A7AA1" w:rsidRDefault="0029607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15A91FAD" w14:textId="4FAB8508" w:rsidR="000B7012" w:rsidRPr="002A7AA1" w:rsidRDefault="00B23244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B23244" w:rsidRPr="002A7AA1" w14:paraId="37C74082" w14:textId="77777777" w:rsidTr="0026590C">
              <w:tc>
                <w:tcPr>
                  <w:tcW w:w="2281" w:type="dxa"/>
                </w:tcPr>
                <w:p w14:paraId="272249DC" w14:textId="50E1B492" w:rsidR="00B23244" w:rsidRPr="002A7AA1" w:rsidRDefault="00EF40AC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9/19/24</w:t>
                  </w:r>
                </w:p>
              </w:tc>
              <w:tc>
                <w:tcPr>
                  <w:tcW w:w="2281" w:type="dxa"/>
                </w:tcPr>
                <w:p w14:paraId="6978491F" w14:textId="3E5AD2B1" w:rsidR="00B23244" w:rsidRPr="002A7AA1" w:rsidRDefault="00EF40AC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Union County</w:t>
                  </w:r>
                </w:p>
              </w:tc>
              <w:tc>
                <w:tcPr>
                  <w:tcW w:w="2281" w:type="dxa"/>
                </w:tcPr>
                <w:p w14:paraId="469A200D" w14:textId="3D5199CE" w:rsidR="00B23244" w:rsidRPr="002A7AA1" w:rsidRDefault="00EF40AC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21CC5AE1" w14:textId="75FB866B" w:rsidR="00B23244" w:rsidRPr="002A7AA1" w:rsidRDefault="00FF2A92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FF2A92" w:rsidRPr="002A7AA1" w14:paraId="559DCA00" w14:textId="77777777" w:rsidTr="0026590C">
              <w:tc>
                <w:tcPr>
                  <w:tcW w:w="2281" w:type="dxa"/>
                </w:tcPr>
                <w:p w14:paraId="1173817B" w14:textId="350E7EB8" w:rsidR="00FF2A92" w:rsidRPr="002A7AA1" w:rsidRDefault="00B67E8F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9/26/24</w:t>
                  </w:r>
                </w:p>
              </w:tc>
              <w:tc>
                <w:tcPr>
                  <w:tcW w:w="2281" w:type="dxa"/>
                </w:tcPr>
                <w:p w14:paraId="173B14D1" w14:textId="309307CE" w:rsidR="00FF2A92" w:rsidRPr="002A7AA1" w:rsidRDefault="00B67E8F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Episcopal</w:t>
                  </w:r>
                </w:p>
              </w:tc>
              <w:tc>
                <w:tcPr>
                  <w:tcW w:w="2281" w:type="dxa"/>
                </w:tcPr>
                <w:p w14:paraId="509A5431" w14:textId="139F4181" w:rsidR="00FF2A92" w:rsidRPr="002A7AA1" w:rsidRDefault="00B67E8F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4B9CB377" w14:textId="7D7CC43B" w:rsidR="00FF2A92" w:rsidRPr="002A7AA1" w:rsidRDefault="00B67E8F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B67E8F" w:rsidRPr="002A7AA1" w14:paraId="10F07284" w14:textId="77777777" w:rsidTr="0026590C">
              <w:tc>
                <w:tcPr>
                  <w:tcW w:w="2281" w:type="dxa"/>
                </w:tcPr>
                <w:p w14:paraId="75A63E90" w14:textId="007F5E05" w:rsidR="00B67E8F" w:rsidRPr="002A7AA1" w:rsidRDefault="00B67E8F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10/</w:t>
                  </w:r>
                  <w:r w:rsidR="002C2A46">
                    <w:rPr>
                      <w:sz w:val="28"/>
                      <w:szCs w:val="28"/>
                    </w:rPr>
                    <w:t>3</w:t>
                  </w:r>
                  <w:r w:rsidRPr="002A7AA1">
                    <w:rPr>
                      <w:sz w:val="28"/>
                      <w:szCs w:val="28"/>
                    </w:rPr>
                    <w:t>/24</w:t>
                  </w:r>
                </w:p>
              </w:tc>
              <w:tc>
                <w:tcPr>
                  <w:tcW w:w="2281" w:type="dxa"/>
                </w:tcPr>
                <w:p w14:paraId="05BB05FD" w14:textId="05305860" w:rsidR="00B67E8F" w:rsidRPr="002A7AA1" w:rsidRDefault="00B67E8F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Bishop Kenny</w:t>
                  </w:r>
                </w:p>
              </w:tc>
              <w:tc>
                <w:tcPr>
                  <w:tcW w:w="2281" w:type="dxa"/>
                </w:tcPr>
                <w:p w14:paraId="72E16F22" w14:textId="65E93489" w:rsidR="00B67E8F" w:rsidRPr="002A7AA1" w:rsidRDefault="00B67E8F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5:00</w:t>
                  </w:r>
                </w:p>
              </w:tc>
              <w:tc>
                <w:tcPr>
                  <w:tcW w:w="2281" w:type="dxa"/>
                </w:tcPr>
                <w:p w14:paraId="4D715C58" w14:textId="341839D0" w:rsidR="00B67E8F" w:rsidRPr="002A7AA1" w:rsidRDefault="00670DEC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2A7AA1" w:rsidRPr="002A7AA1" w14:paraId="39355E86" w14:textId="77777777" w:rsidTr="0026590C">
              <w:tc>
                <w:tcPr>
                  <w:tcW w:w="2281" w:type="dxa"/>
                </w:tcPr>
                <w:p w14:paraId="3E4BCAB2" w14:textId="7BA28D79" w:rsidR="002A7AA1" w:rsidRPr="002A7AA1" w:rsidRDefault="002A7AA1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10/</w:t>
                  </w:r>
                  <w:r w:rsidR="002C2A46">
                    <w:rPr>
                      <w:sz w:val="28"/>
                      <w:szCs w:val="28"/>
                    </w:rPr>
                    <w:t>10</w:t>
                  </w:r>
                  <w:r w:rsidRPr="002A7AA1">
                    <w:rPr>
                      <w:sz w:val="28"/>
                      <w:szCs w:val="28"/>
                    </w:rPr>
                    <w:t>/24</w:t>
                  </w:r>
                </w:p>
              </w:tc>
              <w:tc>
                <w:tcPr>
                  <w:tcW w:w="2281" w:type="dxa"/>
                </w:tcPr>
                <w:p w14:paraId="7CABD10C" w14:textId="67BBB87D" w:rsidR="002A7AA1" w:rsidRPr="002A7AA1" w:rsidRDefault="002A7AA1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 xml:space="preserve">Cornerstone </w:t>
                  </w:r>
                </w:p>
              </w:tc>
              <w:tc>
                <w:tcPr>
                  <w:tcW w:w="2281" w:type="dxa"/>
                </w:tcPr>
                <w:p w14:paraId="667FB703" w14:textId="4477B4C4" w:rsidR="002A7AA1" w:rsidRPr="002A7AA1" w:rsidRDefault="002A7AA1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4C9CDF75" w14:textId="5643A4EF" w:rsidR="002A7AA1" w:rsidRPr="002A7AA1" w:rsidRDefault="002A7AA1" w:rsidP="0026590C">
                  <w:pPr>
                    <w:jc w:val="center"/>
                    <w:rPr>
                      <w:sz w:val="28"/>
                      <w:szCs w:val="28"/>
                    </w:rPr>
                  </w:pPr>
                  <w:r w:rsidRPr="002A7AA1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</w:tbl>
          <w:p w14:paraId="38BDDD7F" w14:textId="77777777" w:rsidR="000D50D4" w:rsidRPr="002A7AA1" w:rsidRDefault="000D50D4" w:rsidP="002659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270773" w14:textId="77777777" w:rsidR="00281855" w:rsidRDefault="00281855"/>
    <w:p w14:paraId="3CC40B7B" w14:textId="77777777" w:rsidR="002A7AA1" w:rsidRDefault="002A7AA1"/>
    <w:p w14:paraId="417EAE3F" w14:textId="77777777" w:rsidR="002A7AA1" w:rsidRDefault="002A7AA1"/>
    <w:sectPr w:rsidR="002A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4"/>
    <w:rsid w:val="00050818"/>
    <w:rsid w:val="000A4112"/>
    <w:rsid w:val="000B7012"/>
    <w:rsid w:val="000D50D4"/>
    <w:rsid w:val="00176F54"/>
    <w:rsid w:val="00281855"/>
    <w:rsid w:val="00296074"/>
    <w:rsid w:val="002A7AA1"/>
    <w:rsid w:val="002C2A46"/>
    <w:rsid w:val="002D185C"/>
    <w:rsid w:val="0059646B"/>
    <w:rsid w:val="00670DEC"/>
    <w:rsid w:val="00732C0A"/>
    <w:rsid w:val="00767D79"/>
    <w:rsid w:val="00B23244"/>
    <w:rsid w:val="00B67E8F"/>
    <w:rsid w:val="00BA690D"/>
    <w:rsid w:val="00CC2F09"/>
    <w:rsid w:val="00D46CC6"/>
    <w:rsid w:val="00E01D66"/>
    <w:rsid w:val="00EF40AC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7B34"/>
  <w15:chartTrackingRefBased/>
  <w15:docId w15:val="{4F713F8E-D776-47B0-BC55-9FF80A6B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">
    <w:name w:val="List Table 4"/>
    <w:basedOn w:val="TableNormal"/>
    <w:uiPriority w:val="49"/>
    <w:rsid w:val="005964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0D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617746-6c8a-4c1e-a3f5-f77eefe05d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8" ma:contentTypeDescription="Create a new document." ma:contentTypeScope="" ma:versionID="aa50e0bb545dc20df1b2d389f7c8e5fd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8d2f679c91d48eb333dfe7bccdc7671d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8784F-E53A-4F34-A84D-3EE8BAC17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544FA-AB6C-4A23-B254-63C5D8A7A2F5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e4617746-6c8a-4c1e-a3f5-f77eefe05d38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65cf40f-2847-486d-9efc-c913e01c5584"/>
  </ds:schemaRefs>
</ds:datastoreItem>
</file>

<file path=customXml/itemProps3.xml><?xml version="1.0" encoding="utf-8"?>
<ds:datastoreItem xmlns:ds="http://schemas.openxmlformats.org/officeDocument/2006/customXml" ds:itemID="{41D41CD3-E95F-48F0-99F0-FDD4B0B4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V Williams</dc:creator>
  <cp:keywords/>
  <dc:description/>
  <cp:lastModifiedBy>Angela Mosley</cp:lastModifiedBy>
  <cp:revision>2</cp:revision>
  <dcterms:created xsi:type="dcterms:W3CDTF">2024-08-19T16:09:00Z</dcterms:created>
  <dcterms:modified xsi:type="dcterms:W3CDTF">2024-08-19T16:09:00Z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